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Pipe Cleaner for 2,50mm adapters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unique “pipe cleaning tool” products are designed to clean the outside of singe fiber ferrules and the inside of the connector to minimize the chances of debris contaminating the fiber tip.
</w:t>
      </w:r>
    </w:p>
    <w:p>
      <w:pPr/>
      <w:r>
        <w:rPr/>
        <w:t xml:space="preserve">**TECHNISCHE_DATEN
</w:t>
      </w:r>
    </w:p>
    <w:p>
      <w:pPr/>
      <w:r>
        <w:rPr/>
        <w:t xml:space="preserve">Features
• Accommodates duplex, single fiber connectors, transceiver receptacles and lenses
• Suitable for factory or field use
• Perforated for customized sizing
• Works in hard to reach areas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2.50mm “Pipe Cleaning Tool” for cleaning outside for ferrule and inside connector (Qty=200)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L-CLEAN-PIPE-2.5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2024-03-29T14:58:12+00:00</dcterms:created>
  <dcterms:modified xsi:type="dcterms:W3CDTF">2024-03-29T14:58:12+00:00</dcterms:modified>
</cp:coreProperties>
</file>

<file path=docProps/custom.xml><?xml version="1.0" encoding="utf-8"?>
<Properties xmlns="http://schemas.openxmlformats.org/officeDocument/2006/custom-properties" xmlns:vt="http://schemas.openxmlformats.org/officeDocument/2006/docPropsVTypes"/>
</file>